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40" w:leftChars="100" w:right="240" w:rightChars="100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/>
        </w:rPr>
      </w:pPr>
      <w:r>
        <w:rPr>
          <w:rFonts w:hint="eastAsia" w:eastAsia="黑体"/>
          <w:sz w:val="32"/>
          <w:szCs w:val="32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/>
        <w:ind w:left="0" w:leftChars="0" w:right="0" w:rightChars="0"/>
        <w:jc w:val="center"/>
        <w:textAlignment w:val="auto"/>
        <w:rPr>
          <w:rFonts w:ascii="宋体" w:hAnsi="宋体" w:eastAsia="PMingLiU" w:cs="宋体"/>
          <w:b/>
          <w:bCs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zh-CN"/>
        </w:rPr>
        <w:t>大学生创新创业训练计划项目介绍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项目编号：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项目名称：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项目类别：（创新训练项目/创业训练项目/创业实践项目）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项目级别：（国家级/省级/校级）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验收结果：（优秀/良好/合格）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所在学院：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指导教师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职称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张三（教授）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b/>
          <w:bCs/>
          <w:sz w:val="24"/>
          <w:szCs w:val="24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项目完成人：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zh-TW" w:eastAsia="zh-TW"/>
        </w:rPr>
        <w:t>（学号、姓名、班级专业）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2034010216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陈春来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2019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zh-TW" w:eastAsia="zh-TW"/>
        </w:rPr>
        <w:t>级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材料科学与工程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zh-TW" w:eastAsia="zh-TW"/>
        </w:rPr>
        <w:t>专业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zh-TW" w:eastAsia="zh-TW"/>
        </w:rPr>
        <w:t>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2010040226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李洁桐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2019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zh-TW" w:eastAsia="zh-TW"/>
        </w:rPr>
        <w:t>级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材料科学与工程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zh-TW" w:eastAsia="zh-TW"/>
        </w:rPr>
        <w:t>专业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zh-TW" w:eastAsia="zh-TW"/>
        </w:rPr>
        <w:t>班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项目综述：（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项目背景、简介等内容，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校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1000字，国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/省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级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2000字，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需附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至少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张能反映科研成果或者记录科研活动开展情况项目记录照片）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eastAsiaTheme="minorEastAsia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项目特色和创新点：（200字左右，可附图片）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ascii="宋体" w:hAnsi="宋体" w:eastAsia="PMingLiU" w:cs="宋体"/>
          <w:b/>
          <w:bCs/>
          <w:sz w:val="24"/>
          <w:szCs w:val="24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项目成果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：（已发表论文的请注明发表期刊名称、发表时间、论文名称，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成果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需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zh-TW" w:eastAsia="zh-TW"/>
        </w:rPr>
        <w:t>附图片）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ascii="宋体" w:hAnsi="宋体" w:eastAsia="PMingLiU" w:cs="宋体"/>
          <w:b/>
          <w:bCs/>
          <w:sz w:val="24"/>
          <w:szCs w:val="24"/>
          <w:lang w:val="zh-TW" w:eastAsia="zh-TW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 w:firstLineChars="200"/>
        <w:textAlignment w:val="auto"/>
        <w:rPr>
          <w:rFonts w:eastAsia="PMingLiU"/>
          <w:b/>
          <w:bCs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5MTYwZGMyN2RjYTE2ODAxYzk2MWU5ZDY0YTRiMGMifQ=="/>
  </w:docVars>
  <w:rsids>
    <w:rsidRoot w:val="001254D0"/>
    <w:rsid w:val="001254D0"/>
    <w:rsid w:val="003F2034"/>
    <w:rsid w:val="00404936"/>
    <w:rsid w:val="00436E88"/>
    <w:rsid w:val="00483C4D"/>
    <w:rsid w:val="007775CE"/>
    <w:rsid w:val="008C411C"/>
    <w:rsid w:val="009B7004"/>
    <w:rsid w:val="00A50341"/>
    <w:rsid w:val="00BB235A"/>
    <w:rsid w:val="00C94B0B"/>
    <w:rsid w:val="00EB0226"/>
    <w:rsid w:val="00FE1B69"/>
    <w:rsid w:val="02737113"/>
    <w:rsid w:val="0454487E"/>
    <w:rsid w:val="236500E6"/>
    <w:rsid w:val="2DE8168A"/>
    <w:rsid w:val="4CA311D5"/>
    <w:rsid w:val="55CA4644"/>
    <w:rsid w:val="56216211"/>
    <w:rsid w:val="5D9B67AE"/>
    <w:rsid w:val="765B3650"/>
    <w:rsid w:val="7AA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298</Characters>
  <Lines>2</Lines>
  <Paragraphs>1</Paragraphs>
  <TotalTime>122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2021-04-19T07:58:00Z</dcterms:created>
  <dc:creator>hp</dc:creator>
  <cp:lastModifiedBy>徐晓珊</cp:lastModifiedBy>
  <cp:lastPrinted>2022-11-21T02:04:00Z</cp:lastPrinted>
  <dcterms:modified xsi:type="dcterms:W3CDTF">2023-04-13T06:11:17Z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E7E6E85693BD449BB079D8E425244A82</vt:lpwstr>
  </property>
</Properties>
</file>